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1276"/>
        <w:gridCol w:w="3402"/>
        <w:gridCol w:w="709"/>
        <w:gridCol w:w="2268"/>
        <w:gridCol w:w="2977"/>
        <w:gridCol w:w="709"/>
      </w:tblGrid>
      <w:tr w:rsidR="00FF3480" w:rsidRPr="000B0803" w14:paraId="239B316C" w14:textId="77777777" w:rsidTr="00B14912">
        <w:tc>
          <w:tcPr>
            <w:tcW w:w="5387" w:type="dxa"/>
            <w:gridSpan w:val="3"/>
            <w:vAlign w:val="center"/>
          </w:tcPr>
          <w:p w14:paraId="7391585A" w14:textId="77777777" w:rsidR="003E381E" w:rsidRPr="000B0803" w:rsidRDefault="00FF3480" w:rsidP="00626EC8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JOB TITLE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Chức danh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7AD250E6" w14:textId="71768EA6" w:rsidR="002C0110" w:rsidRPr="002C0110" w:rsidRDefault="002C0110" w:rsidP="00F43A3B">
            <w:pPr>
              <w:jc w:val="both"/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  <w:lang w:val="vi-VN"/>
              </w:rPr>
            </w:pPr>
            <w:r w:rsidRPr="002C0110"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  <w:lang w:val="vi-VN"/>
              </w:rPr>
              <w:t>LEGAL MANAGER</w:t>
            </w:r>
          </w:p>
          <w:p w14:paraId="1394A12B" w14:textId="2D7F721E" w:rsidR="00C363E2" w:rsidRPr="00C363E2" w:rsidRDefault="00C363E2" w:rsidP="00F43A3B">
            <w:pPr>
              <w:jc w:val="both"/>
              <w:rPr>
                <w:rFonts w:ascii="Myriad Pro Condo" w:hAnsi="Myriad Pro Condo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gridSpan w:val="3"/>
          </w:tcPr>
          <w:p w14:paraId="06D78E05" w14:textId="77777777" w:rsidR="009A654A" w:rsidRPr="000B0803" w:rsidRDefault="00FF3480" w:rsidP="00703B72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Division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Khối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00D918DB" w14:textId="350BB779" w:rsidR="00703B72" w:rsidRPr="000B0803" w:rsidRDefault="00703B72" w:rsidP="00703B72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FF3480" w:rsidRPr="000B0803" w14:paraId="519FB9D8" w14:textId="77777777" w:rsidTr="00386CD1">
        <w:trPr>
          <w:trHeight w:val="1079"/>
        </w:trPr>
        <w:tc>
          <w:tcPr>
            <w:tcW w:w="5387" w:type="dxa"/>
            <w:gridSpan w:val="3"/>
          </w:tcPr>
          <w:p w14:paraId="13C3C7FE" w14:textId="77777777" w:rsidR="003E381E" w:rsidRPr="000B0803" w:rsidRDefault="003E381E" w:rsidP="00D73B30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This Position Reports to</w:t>
            </w:r>
          </w:p>
          <w:p w14:paraId="58DC0C63" w14:textId="297B6965" w:rsidR="00FF3480" w:rsidRPr="000B0803" w:rsidRDefault="006803C8" w:rsidP="00D73B30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Báo cáo cho:</w:t>
            </w:r>
            <w:r w:rsidR="00FE2F7C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792831F2" w14:textId="453F3282" w:rsidR="006F2060" w:rsidRPr="00714255" w:rsidRDefault="00714255" w:rsidP="006F2060">
            <w:pPr>
              <w:pStyle w:val="ListParagraph"/>
              <w:numPr>
                <w:ilvl w:val="1"/>
                <w:numId w:val="1"/>
              </w:numPr>
              <w:ind w:left="680"/>
              <w:rPr>
                <w:rFonts w:ascii="Myriad Pro Condo" w:hAnsi="Myriad Pro Condo" w:cs="Arial"/>
                <w:color w:val="1F497D" w:themeColor="text2"/>
                <w:highlight w:val="yellow"/>
              </w:rPr>
            </w:pPr>
            <w:r w:rsidRPr="00B536FA">
              <w:rPr>
                <w:rFonts w:ascii="Myriad Pro Condo" w:hAnsi="Myriad Pro Condo" w:cs="Arial"/>
                <w:color w:val="1F497D" w:themeColor="text2"/>
              </w:rPr>
              <w:t>CEO</w:t>
            </w:r>
          </w:p>
          <w:p w14:paraId="54444E45" w14:textId="54990675" w:rsidR="003A4BA9" w:rsidRPr="00840D17" w:rsidRDefault="003A4BA9" w:rsidP="00656A04">
            <w:pPr>
              <w:pStyle w:val="ListParagraph"/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</w:p>
        </w:tc>
        <w:tc>
          <w:tcPr>
            <w:tcW w:w="5954" w:type="dxa"/>
            <w:gridSpan w:val="3"/>
          </w:tcPr>
          <w:p w14:paraId="5B7B894D" w14:textId="77777777" w:rsidR="003E381E" w:rsidRPr="000B0803" w:rsidRDefault="00FF3480" w:rsidP="00883D95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Posit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>i</w:t>
            </w:r>
            <w:r w:rsidR="003E381E" w:rsidRPr="000B0803">
              <w:rPr>
                <w:rFonts w:ascii="Myriad Pro Condo" w:hAnsi="Myriad Pro Condo" w:cs="Arial"/>
                <w:b/>
                <w:sz w:val="20"/>
                <w:szCs w:val="20"/>
              </w:rPr>
              <w:t>ons Reporting to this Position</w:t>
            </w:r>
          </w:p>
          <w:p w14:paraId="613BB4DE" w14:textId="77777777" w:rsidR="00330B66" w:rsidRDefault="006803C8" w:rsidP="00883D95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 báo cáo từ:</w:t>
            </w:r>
            <w:r w:rsidR="00023885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6C4296CA" w14:textId="37CF71B9" w:rsidR="00190204" w:rsidRPr="000B0803" w:rsidRDefault="00190204" w:rsidP="00B536FA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</w:rPr>
            </w:pPr>
          </w:p>
        </w:tc>
      </w:tr>
      <w:tr w:rsidR="007F63F6" w:rsidRPr="000B0803" w14:paraId="7ED34863" w14:textId="77777777" w:rsidTr="00386CD1">
        <w:trPr>
          <w:trHeight w:val="701"/>
        </w:trPr>
        <w:tc>
          <w:tcPr>
            <w:tcW w:w="11341" w:type="dxa"/>
            <w:gridSpan w:val="6"/>
          </w:tcPr>
          <w:p w14:paraId="77A9740C" w14:textId="77777777" w:rsidR="007F63F6" w:rsidRDefault="007F63F6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Summary of Duties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Tóm tắt nhiệm vụ</w:t>
            </w:r>
          </w:p>
          <w:p w14:paraId="46EAB94B" w14:textId="62D8E313" w:rsidR="005B6BB2" w:rsidRPr="00E35424" w:rsidRDefault="005B6BB2" w:rsidP="00E35424">
            <w:pPr>
              <w:pStyle w:val="Default"/>
              <w:numPr>
                <w:ilvl w:val="0"/>
                <w:numId w:val="2"/>
              </w:numPr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</w:pPr>
          </w:p>
          <w:p w14:paraId="3D40ED10" w14:textId="13CBD27B" w:rsidR="00E35424" w:rsidRPr="00E35424" w:rsidRDefault="00E35424" w:rsidP="00E35424">
            <w:pPr>
              <w:pStyle w:val="Default"/>
              <w:ind w:left="720"/>
              <w:rPr>
                <w:rFonts w:ascii="Myriad Pro Condo" w:eastAsia="Times New Roman" w:hAnsi="Myriad Pro Condo" w:cs="Arial"/>
                <w:iCs/>
                <w:color w:val="1F497D" w:themeColor="text2"/>
                <w:sz w:val="20"/>
                <w:szCs w:val="20"/>
              </w:rPr>
            </w:pPr>
          </w:p>
        </w:tc>
      </w:tr>
      <w:tr w:rsidR="007F63F6" w:rsidRPr="000B0803" w14:paraId="13DABADC" w14:textId="77777777" w:rsidTr="00B14912">
        <w:tc>
          <w:tcPr>
            <w:tcW w:w="11341" w:type="dxa"/>
            <w:gridSpan w:val="6"/>
          </w:tcPr>
          <w:p w14:paraId="0A8D0C68" w14:textId="77777777" w:rsidR="007C7095" w:rsidRPr="00A41004" w:rsidRDefault="00703B72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A41004">
              <w:rPr>
                <w:rFonts w:ascii="Myriad Pro Condo" w:hAnsi="Myriad Pro Condo" w:cs="Arial"/>
                <w:b/>
                <w:sz w:val="20"/>
                <w:szCs w:val="20"/>
              </w:rPr>
              <w:t>General S</w:t>
            </w:r>
            <w:r w:rsidR="007F63F6" w:rsidRPr="00A41004">
              <w:rPr>
                <w:rFonts w:ascii="Myriad Pro Condo" w:hAnsi="Myriad Pro Condo" w:cs="Arial"/>
                <w:b/>
                <w:sz w:val="20"/>
                <w:szCs w:val="20"/>
              </w:rPr>
              <w:t>cope</w:t>
            </w:r>
            <w:r w:rsidR="00231B8B" w:rsidRPr="00A41004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A41004">
              <w:rPr>
                <w:rFonts w:ascii="Myriad Pro Condo" w:hAnsi="Myriad Pro Condo" w:cs="Arial"/>
                <w:i/>
                <w:sz w:val="20"/>
                <w:szCs w:val="20"/>
              </w:rPr>
              <w:t>Phạm vi trách nhiệm</w:t>
            </w:r>
          </w:p>
          <w:p w14:paraId="4FCCDB17" w14:textId="50941928" w:rsidR="00DF1BE5" w:rsidRPr="00A41004" w:rsidRDefault="00D715B0" w:rsidP="00D715B0">
            <w:pPr>
              <w:pStyle w:val="Default"/>
              <w:numPr>
                <w:ilvl w:val="0"/>
                <w:numId w:val="2"/>
              </w:numPr>
              <w:rPr>
                <w:rFonts w:ascii="Myriad Pro Condo" w:eastAsia="Times New Roman" w:hAnsi="Myriad Pro Condo" w:cs="Arial"/>
                <w:color w:val="auto"/>
                <w:sz w:val="20"/>
                <w:szCs w:val="20"/>
              </w:rPr>
            </w:pPr>
            <w:r w:rsidRPr="00A41004">
              <w:rPr>
                <w:rFonts w:ascii="Myriad Pro Condo" w:eastAsia="Times New Roman" w:hAnsi="Myriad Pro Condo" w:cs="Arial"/>
                <w:iCs/>
                <w:color w:val="auto"/>
                <w:sz w:val="20"/>
                <w:szCs w:val="20"/>
              </w:rPr>
              <w:t>Responsible</w:t>
            </w:r>
            <w:r w:rsidRPr="00A41004">
              <w:rPr>
                <w:rFonts w:ascii="Myriad Pro Condo" w:eastAsia="Times New Roman" w:hAnsi="Myriad Pro Condo" w:cs="Arial"/>
                <w:iCs/>
                <w:color w:val="auto"/>
                <w:sz w:val="20"/>
                <w:szCs w:val="20"/>
                <w:lang w:val="vi-VN" w:eastAsia="ar-SA"/>
              </w:rPr>
              <w:t xml:space="preserve"> for Leadership</w:t>
            </w:r>
            <w:r w:rsidRPr="00A41004">
              <w:rPr>
                <w:rFonts w:ascii="Myriad Pro Condo" w:eastAsia="Times New Roman" w:hAnsi="Myriad Pro Condo" w:cs="Arial"/>
                <w:color w:val="auto"/>
                <w:sz w:val="20"/>
                <w:szCs w:val="20"/>
                <w:lang w:val="vi-VN" w:eastAsia="ar-SA"/>
              </w:rPr>
              <w:t xml:space="preserve"> role, Legal risk and Litigation management, Policy development, Regulatory compliance, Contract negotiation and other administrative duties</w:t>
            </w:r>
          </w:p>
          <w:p w14:paraId="078852BC" w14:textId="44854B02" w:rsidR="00E665AA" w:rsidRPr="00A41004" w:rsidRDefault="00E665AA" w:rsidP="00DF1BE5">
            <w:pPr>
              <w:jc w:val="both"/>
              <w:rPr>
                <w:rFonts w:ascii="Myriad Pro Condo" w:hAnsi="Myriad Pro Condo" w:cs="Arial"/>
                <w:sz w:val="20"/>
                <w:szCs w:val="20"/>
              </w:rPr>
            </w:pPr>
          </w:p>
        </w:tc>
      </w:tr>
      <w:tr w:rsidR="00FF3480" w:rsidRPr="000B0803" w14:paraId="5D888E07" w14:textId="77777777" w:rsidTr="00402EF4">
        <w:trPr>
          <w:trHeight w:val="58"/>
        </w:trPr>
        <w:tc>
          <w:tcPr>
            <w:tcW w:w="11341" w:type="dxa"/>
            <w:gridSpan w:val="6"/>
          </w:tcPr>
          <w:p w14:paraId="2EC77B9D" w14:textId="52D2AF28" w:rsidR="000B0803" w:rsidRPr="00A41004" w:rsidRDefault="007F63F6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A41004">
              <w:rPr>
                <w:rFonts w:ascii="Myriad Pro Condo" w:hAnsi="Myriad Pro Condo" w:cs="Arial"/>
                <w:b/>
                <w:sz w:val="20"/>
                <w:szCs w:val="20"/>
              </w:rPr>
              <w:t>Jo</w:t>
            </w:r>
            <w:r w:rsidR="00703B72" w:rsidRPr="00A41004">
              <w:rPr>
                <w:rFonts w:ascii="Myriad Pro Condo" w:hAnsi="Myriad Pro Condo" w:cs="Arial"/>
                <w:b/>
                <w:sz w:val="20"/>
                <w:szCs w:val="20"/>
              </w:rPr>
              <w:t>b D</w:t>
            </w:r>
            <w:r w:rsidRPr="00A41004">
              <w:rPr>
                <w:rFonts w:ascii="Myriad Pro Condo" w:hAnsi="Myriad Pro Condo" w:cs="Arial"/>
                <w:b/>
                <w:sz w:val="20"/>
                <w:szCs w:val="20"/>
              </w:rPr>
              <w:t>escription</w:t>
            </w:r>
            <w:r w:rsidR="00BB2142" w:rsidRPr="00A41004">
              <w:rPr>
                <w:rFonts w:ascii="Myriad Pro Condo" w:hAnsi="Myriad Pro Condo" w:cs="Arial"/>
                <w:b/>
                <w:sz w:val="20"/>
                <w:szCs w:val="20"/>
              </w:rPr>
              <w:t>s</w:t>
            </w:r>
            <w:r w:rsidR="00231B8B" w:rsidRPr="00A41004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A41004">
              <w:rPr>
                <w:rFonts w:ascii="Myriad Pro Condo" w:hAnsi="Myriad Pro Condo" w:cs="Arial"/>
                <w:i/>
                <w:sz w:val="20"/>
                <w:szCs w:val="20"/>
              </w:rPr>
              <w:t>Mô tả công việc</w:t>
            </w:r>
          </w:p>
          <w:p w14:paraId="6C18FFCC" w14:textId="3A20E88A" w:rsidR="002814B1" w:rsidRPr="00A41004" w:rsidRDefault="002814B1" w:rsidP="00660047">
            <w:pPr>
              <w:jc w:val="both"/>
              <w:rPr>
                <w:rFonts w:ascii="Myriad Pro Condo" w:eastAsia="Times New Roman" w:hAnsi="Myriad Pro Condo" w:cs="Arial"/>
                <w:sz w:val="20"/>
                <w:szCs w:val="20"/>
                <w:u w:val="single"/>
              </w:rPr>
            </w:pPr>
          </w:p>
          <w:p w14:paraId="443ABD71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 and provide legal advice on tender documents.</w:t>
            </w:r>
          </w:p>
          <w:p w14:paraId="51BB8C05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 ongoing cases and advise management accordingly.</w:t>
            </w:r>
          </w:p>
          <w:p w14:paraId="0C356B04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Liaise with relevant departments to ensure that where legal risks have been identified and taken.</w:t>
            </w:r>
          </w:p>
          <w:p w14:paraId="4217E853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Provide legal protection and risk management advice to management especially on contract management.</w:t>
            </w:r>
          </w:p>
          <w:p w14:paraId="56F51291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Provide and interpret legal information, conduct training and disseminate appropriate legal requirements to staff.</w:t>
            </w:r>
          </w:p>
          <w:p w14:paraId="2E53CC77" w14:textId="77777777" w:rsidR="005A569E" w:rsidRPr="00A41004" w:rsidRDefault="005A569E" w:rsidP="005A569E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 all contracts or any other documentation where the Company has committed itself and assess legal implications that need to be brought to the executive management’s attention.</w:t>
            </w:r>
          </w:p>
          <w:p w14:paraId="7051F45A" w14:textId="77777777" w:rsidR="005A569E" w:rsidRPr="00A41004" w:rsidRDefault="005A569E" w:rsidP="005A569E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Prepare, review and modify contractual documentations to support various business activities.</w:t>
            </w:r>
          </w:p>
          <w:p w14:paraId="3817337B" w14:textId="1E9935FA" w:rsidR="006D1DD5" w:rsidRPr="00A41004" w:rsidRDefault="005A569E" w:rsidP="005A569E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Negotiate, review and draft documentation for business transactions, prepare and advise when necessary to ensure information is submitted on time.</w:t>
            </w:r>
          </w:p>
          <w:p w14:paraId="09EBFA20" w14:textId="24FB2FDA" w:rsidR="0005304D" w:rsidRPr="00A41004" w:rsidRDefault="0005304D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 progress of outstanding litigation, liaise with external lawyers.</w:t>
            </w:r>
          </w:p>
          <w:p w14:paraId="345D6CC6" w14:textId="77777777" w:rsidR="003B7884" w:rsidRPr="00A41004" w:rsidRDefault="003B7884" w:rsidP="003B788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Provide leadership and ensure efficient management of staff and resources in the Legal department.</w:t>
            </w:r>
          </w:p>
          <w:p w14:paraId="4350718F" w14:textId="77777777" w:rsidR="0005304D" w:rsidRPr="00A41004" w:rsidRDefault="0005304D" w:rsidP="0005304D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 and advise management on legal implications of internal policies and procedures.</w:t>
            </w:r>
          </w:p>
          <w:p w14:paraId="20E2B599" w14:textId="1A84F222" w:rsidR="003B7884" w:rsidRPr="00A41004" w:rsidRDefault="0005304D" w:rsidP="0005304D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Review, draft contracts and internal policies and ensure that they are in compliance with all statutory or legal requirements.</w:t>
            </w:r>
          </w:p>
          <w:p w14:paraId="66DF18F2" w14:textId="705493E8" w:rsidR="005A569E" w:rsidRPr="00A41004" w:rsidRDefault="005A569E" w:rsidP="0005304D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Provide continuous leadership, training and development of department staff ensuring an effective and motivated team.</w:t>
            </w:r>
          </w:p>
          <w:p w14:paraId="330F02DA" w14:textId="732FEB9B" w:rsidR="005A569E" w:rsidRPr="00A41004" w:rsidRDefault="00B87164" w:rsidP="0005304D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Prepare the regular or unexpected reports as requests from the manager.</w:t>
            </w:r>
          </w:p>
          <w:p w14:paraId="213B871F" w14:textId="37CE8EE0" w:rsidR="00B87164" w:rsidRPr="00A41004" w:rsidRDefault="00056BC2" w:rsidP="0005304D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Other duties as assigned by superiors</w:t>
            </w:r>
            <w:r w:rsidR="00F40C5D" w:rsidRPr="00A41004">
              <w:rPr>
                <w:rFonts w:ascii="Myriad Pro Condo" w:hAnsi="Myriad Pro Condo" w:cs="Arial"/>
              </w:rPr>
              <w:t>.</w:t>
            </w:r>
          </w:p>
          <w:p w14:paraId="6599EF92" w14:textId="45CA5E67" w:rsidR="005F2E5B" w:rsidRPr="00A41004" w:rsidRDefault="005F2E5B" w:rsidP="005F2E5B">
            <w:pPr>
              <w:pStyle w:val="ListParagraph"/>
              <w:rPr>
                <w:rFonts w:ascii="Myriad Pro Condo" w:hAnsi="Myriad Pro Condo" w:cs="Arial"/>
              </w:rPr>
            </w:pPr>
          </w:p>
        </w:tc>
      </w:tr>
      <w:tr w:rsidR="003E381E" w:rsidRPr="000B0803" w14:paraId="2B08E7AA" w14:textId="77777777" w:rsidTr="00C54C09">
        <w:trPr>
          <w:trHeight w:val="1070"/>
        </w:trPr>
        <w:tc>
          <w:tcPr>
            <w:tcW w:w="5387" w:type="dxa"/>
            <w:gridSpan w:val="3"/>
          </w:tcPr>
          <w:p w14:paraId="5ABD8226" w14:textId="77777777" w:rsidR="003E381E" w:rsidRPr="00A41004" w:rsidRDefault="003E381E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  <w:u w:val="single"/>
                <w:lang w:val="fr-FR"/>
              </w:rPr>
            </w:pPr>
            <w:r w:rsidRPr="00A41004">
              <w:rPr>
                <w:rFonts w:ascii="Myriad Pro Condo" w:hAnsi="Myriad Pro Condo" w:cs="Arial"/>
                <w:b/>
                <w:sz w:val="20"/>
                <w:szCs w:val="20"/>
                <w:lang w:val="fr-FR"/>
              </w:rPr>
              <w:t xml:space="preserve">Essential Qualifications/ </w:t>
            </w:r>
            <w:r w:rsidRPr="00A41004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Trình độ chuyên môn</w:t>
            </w:r>
          </w:p>
          <w:p w14:paraId="43EBD44F" w14:textId="77777777" w:rsidR="00C54C09" w:rsidRPr="00A41004" w:rsidRDefault="00C54C09" w:rsidP="00C54C09">
            <w:pPr>
              <w:pStyle w:val="ListParagraph"/>
              <w:jc w:val="both"/>
              <w:rPr>
                <w:rFonts w:ascii="Myriad Pro Condo" w:hAnsi="Myriad Pro Condo" w:cs="Arial"/>
                <w:lang w:val="fr-FR"/>
              </w:rPr>
            </w:pPr>
          </w:p>
          <w:p w14:paraId="03126A03" w14:textId="77777777" w:rsidR="00B5330A" w:rsidRPr="00A41004" w:rsidRDefault="00B5330A" w:rsidP="00B5330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Bachelor of Law, obtaining a practicing certificate and admitted to a bar association</w:t>
            </w:r>
          </w:p>
          <w:p w14:paraId="7479B959" w14:textId="0985C85B" w:rsidR="00B5330A" w:rsidRPr="00A41004" w:rsidRDefault="00B5330A" w:rsidP="00B5330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8 years or more of practice experience, in which at least 5 years working for tier 1 or tier 2 law firms, 3-4 years for manager level;</w:t>
            </w:r>
          </w:p>
          <w:p w14:paraId="78212DFB" w14:textId="595ECE08" w:rsidR="003C13F3" w:rsidRPr="00A41004" w:rsidRDefault="003C13F3" w:rsidP="00E42E49">
            <w:pPr>
              <w:pStyle w:val="ListParagraph"/>
              <w:rPr>
                <w:rFonts w:ascii="Myriad Pro Condo" w:hAnsi="Myriad Pro Condo" w:cs="Arial"/>
              </w:rPr>
            </w:pPr>
          </w:p>
          <w:p w14:paraId="1E90F679" w14:textId="36A6D940" w:rsidR="00FE368B" w:rsidRPr="00A41004" w:rsidRDefault="00FE368B" w:rsidP="008E7FFD">
            <w:pPr>
              <w:pStyle w:val="ListParagraph"/>
              <w:rPr>
                <w:rFonts w:ascii="Myriad Pro Condo" w:hAnsi="Myriad Pro Condo" w:cs="Arial"/>
              </w:rPr>
            </w:pPr>
          </w:p>
          <w:p w14:paraId="398B99B6" w14:textId="5A7FA1A7" w:rsidR="004E49B6" w:rsidRPr="00A41004" w:rsidRDefault="004E49B6" w:rsidP="00402EF4">
            <w:pPr>
              <w:pStyle w:val="ListParagraph"/>
              <w:rPr>
                <w:rFonts w:ascii="Myriad Pro Condo" w:hAnsi="Myriad Pro Condo" w:cs="Arial"/>
              </w:rPr>
            </w:pPr>
          </w:p>
        </w:tc>
        <w:tc>
          <w:tcPr>
            <w:tcW w:w="5954" w:type="dxa"/>
            <w:gridSpan w:val="3"/>
          </w:tcPr>
          <w:p w14:paraId="3B94A286" w14:textId="77777777" w:rsidR="003E381E" w:rsidRPr="00A41004" w:rsidRDefault="003E381E" w:rsidP="00443009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A41004">
              <w:rPr>
                <w:rFonts w:ascii="Myriad Pro Condo" w:hAnsi="Myriad Pro Condo" w:cs="Arial"/>
                <w:b/>
                <w:sz w:val="20"/>
                <w:szCs w:val="20"/>
              </w:rPr>
              <w:t xml:space="preserve">Essential Attributes (Knowledge/skills requirements)/ </w:t>
            </w:r>
            <w:r w:rsidRPr="00A41004">
              <w:rPr>
                <w:rFonts w:ascii="Myriad Pro Condo" w:hAnsi="Myriad Pro Condo" w:cs="Arial"/>
                <w:i/>
                <w:sz w:val="20"/>
                <w:szCs w:val="20"/>
              </w:rPr>
              <w:t>Những yêu cầu cơ bản (Kiến thức/kỹ năng yêu cầu</w:t>
            </w:r>
            <w:r w:rsidRPr="00A41004">
              <w:rPr>
                <w:rFonts w:ascii="Myriad Pro Condo" w:hAnsi="Myriad Pro Condo" w:cs="Arial"/>
                <w:sz w:val="20"/>
                <w:szCs w:val="20"/>
              </w:rPr>
              <w:t>)</w:t>
            </w:r>
          </w:p>
          <w:p w14:paraId="3A36DD68" w14:textId="658001C0" w:rsidR="009E3EC6" w:rsidRPr="00A41004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b/>
                <w:bCs/>
              </w:rPr>
            </w:pPr>
            <w:r w:rsidRPr="00A41004">
              <w:rPr>
                <w:rFonts w:ascii="Myriad Pro Condo" w:hAnsi="Myriad Pro Condo" w:cs="Arial"/>
                <w:b/>
                <w:bCs/>
              </w:rPr>
              <w:t>Knowledge:</w:t>
            </w:r>
          </w:p>
          <w:p w14:paraId="77D326D6" w14:textId="5646FC25" w:rsidR="00022815" w:rsidRPr="00A41004" w:rsidRDefault="00022815" w:rsidP="00BC4D6C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Experience in contract, employment, commercial and administrative law</w:t>
            </w:r>
          </w:p>
          <w:p w14:paraId="0D145BD0" w14:textId="59F71AFC" w:rsidR="00BC4D6C" w:rsidRPr="00A41004" w:rsidRDefault="00BC4D6C" w:rsidP="00BC4D6C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Ability to maintain project timelines and foster strong relationships with BU and other departments and team members.</w:t>
            </w:r>
          </w:p>
          <w:p w14:paraId="6112F1C8" w14:textId="77777777" w:rsidR="00BC4D6C" w:rsidRPr="00A41004" w:rsidRDefault="00BC4D6C" w:rsidP="00BC4D6C">
            <w:pPr>
              <w:numPr>
                <w:ilvl w:val="0"/>
                <w:numId w:val="1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Proven drafting and negotiation skills.</w:t>
            </w:r>
          </w:p>
          <w:p w14:paraId="2ED280D7" w14:textId="77777777" w:rsidR="00BC4D6C" w:rsidRPr="00A41004" w:rsidRDefault="00BC4D6C" w:rsidP="00BC4D6C">
            <w:pPr>
              <w:numPr>
                <w:ilvl w:val="0"/>
                <w:numId w:val="1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lastRenderedPageBreak/>
              <w:t>The ability to work independently on numerous activities and prioritize them properly while meeting deadlines.</w:t>
            </w:r>
          </w:p>
          <w:p w14:paraId="4C33200C" w14:textId="74A20AAA" w:rsidR="00632261" w:rsidRPr="00A41004" w:rsidRDefault="00BC4D6C" w:rsidP="007F5D99">
            <w:pPr>
              <w:numPr>
                <w:ilvl w:val="0"/>
                <w:numId w:val="12"/>
              </w:numPr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</w:rPr>
              <w:t>The ability to confront conflict and difficult issues in a professional, assertive and proactive manner.</w:t>
            </w:r>
          </w:p>
          <w:p w14:paraId="08BEE03D" w14:textId="4DC7A109" w:rsidR="00840D17" w:rsidRPr="00A41004" w:rsidRDefault="00BC4D6C" w:rsidP="0078174A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</w:rPr>
            </w:pPr>
            <w:r w:rsidRPr="00A41004">
              <w:rPr>
                <w:rFonts w:ascii="Myriad Pro Condo" w:hAnsi="Myriad Pro Condo" w:cs="Arial"/>
                <w:b/>
                <w:bCs/>
              </w:rPr>
              <w:t>Skills</w:t>
            </w:r>
            <w:r w:rsidR="009E3EC6" w:rsidRPr="00A41004">
              <w:rPr>
                <w:rFonts w:ascii="Myriad Pro Condo" w:hAnsi="Myriad Pro Condo" w:cs="Arial"/>
                <w:b/>
                <w:bCs/>
              </w:rPr>
              <w:t>:</w:t>
            </w:r>
          </w:p>
          <w:p w14:paraId="0F841CE6" w14:textId="2526D58C" w:rsidR="004D109B" w:rsidRPr="00A41004" w:rsidRDefault="00BE635F" w:rsidP="00D3114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sz w:val="22"/>
                <w:szCs w:val="22"/>
              </w:rPr>
            </w:pPr>
            <w:r w:rsidRPr="00A41004">
              <w:rPr>
                <w:rFonts w:ascii="Myriad Pro Condo" w:hAnsi="Myriad Pro Condo" w:cs="Arial"/>
                <w:sz w:val="22"/>
                <w:szCs w:val="22"/>
              </w:rPr>
              <w:t>Execellent legal advice skill</w:t>
            </w:r>
          </w:p>
          <w:p w14:paraId="47390E53" w14:textId="70EA818D" w:rsidR="00BE635F" w:rsidRPr="00A41004" w:rsidRDefault="00BE635F" w:rsidP="00D3114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sz w:val="22"/>
                <w:szCs w:val="22"/>
              </w:rPr>
            </w:pPr>
            <w:r w:rsidRPr="00A41004">
              <w:rPr>
                <w:rFonts w:ascii="Myriad Pro Condo" w:hAnsi="Myriad Pro Condo" w:cs="Arial"/>
                <w:sz w:val="22"/>
                <w:szCs w:val="22"/>
              </w:rPr>
              <w:t>Strong leadership and managerial skills</w:t>
            </w:r>
          </w:p>
          <w:p w14:paraId="588CA063" w14:textId="25F1D6A0" w:rsidR="007F5D99" w:rsidRPr="00A41004" w:rsidRDefault="007F5D99" w:rsidP="00D3114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sz w:val="22"/>
                <w:szCs w:val="22"/>
              </w:rPr>
            </w:pPr>
            <w:r w:rsidRPr="00A41004">
              <w:rPr>
                <w:rFonts w:ascii="Myriad Pro Condo" w:hAnsi="Myriad Pro Condo" w:cs="Arial"/>
                <w:sz w:val="22"/>
                <w:szCs w:val="22"/>
              </w:rPr>
              <w:t>High degree of verbal and written communication and analytical skills</w:t>
            </w:r>
          </w:p>
          <w:p w14:paraId="001D6D66" w14:textId="40129D3C" w:rsidR="004142B6" w:rsidRPr="00A41004" w:rsidRDefault="004142B6" w:rsidP="007F5D99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sz w:val="22"/>
                <w:szCs w:val="22"/>
              </w:rPr>
            </w:pPr>
            <w:r w:rsidRPr="00A41004">
              <w:rPr>
                <w:rFonts w:ascii="Myriad Pro Condo" w:hAnsi="Myriad Pro Condo" w:cs="Arial"/>
                <w:sz w:val="22"/>
                <w:szCs w:val="22"/>
              </w:rPr>
              <w:t>Negotiation</w:t>
            </w:r>
            <w:r w:rsidR="007F5D99" w:rsidRPr="00A41004">
              <w:rPr>
                <w:rFonts w:ascii="Myriad Pro Condo" w:hAnsi="Myriad Pro Condo" w:cs="Arial"/>
                <w:sz w:val="22"/>
                <w:szCs w:val="22"/>
              </w:rPr>
              <w:t xml:space="preserve"> and c</w:t>
            </w:r>
            <w:r w:rsidRPr="00A41004">
              <w:rPr>
                <w:rFonts w:ascii="Myriad Pro Condo" w:hAnsi="Myriad Pro Condo" w:cs="Arial"/>
                <w:sz w:val="22"/>
                <w:szCs w:val="22"/>
              </w:rPr>
              <w:t>onvincing</w:t>
            </w:r>
            <w:r w:rsidR="007F5D99" w:rsidRPr="00A41004">
              <w:rPr>
                <w:rFonts w:ascii="Myriad Pro Condo" w:hAnsi="Myriad Pro Condo" w:cs="Arial"/>
                <w:sz w:val="22"/>
                <w:szCs w:val="22"/>
              </w:rPr>
              <w:t xml:space="preserve"> skill</w:t>
            </w:r>
          </w:p>
          <w:p w14:paraId="16535220" w14:textId="32E17CF9" w:rsidR="00D31144" w:rsidRPr="00A41004" w:rsidRDefault="004D109B" w:rsidP="00D3114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sz w:val="22"/>
                <w:szCs w:val="22"/>
              </w:rPr>
            </w:pPr>
            <w:r w:rsidRPr="00A41004">
              <w:rPr>
                <w:rFonts w:ascii="Myriad Pro Condo" w:hAnsi="Myriad Pro Condo" w:cs="Arial"/>
                <w:sz w:val="22"/>
                <w:szCs w:val="22"/>
              </w:rPr>
              <w:t>Fluency in English</w:t>
            </w:r>
            <w:r w:rsidR="00D31144" w:rsidRPr="00A41004">
              <w:rPr>
                <w:rFonts w:ascii="Myriad Pro Condo" w:hAnsi="Myriad Pro Condo" w:cs="Arial"/>
                <w:sz w:val="22"/>
                <w:szCs w:val="22"/>
              </w:rPr>
              <w:t>;</w:t>
            </w:r>
          </w:p>
          <w:p w14:paraId="2D76362B" w14:textId="64045DE3" w:rsidR="004642EB" w:rsidRPr="00A41004" w:rsidRDefault="004642EB" w:rsidP="005F65D5">
            <w:pPr>
              <w:jc w:val="both"/>
              <w:rPr>
                <w:rFonts w:ascii="Myriad Pro Condo" w:hAnsi="Myriad Pro Condo" w:cs="Arial"/>
              </w:rPr>
            </w:pPr>
          </w:p>
        </w:tc>
      </w:tr>
      <w:tr w:rsidR="003E381E" w:rsidRPr="000B0803" w14:paraId="3D5C2DDE" w14:textId="77777777" w:rsidTr="00B14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0FAC28A5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5AA00B25" w14:textId="28BEFF0B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Approval/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Phê duyệt</w:t>
            </w:r>
          </w:p>
          <w:p w14:paraId="48D8760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3335312E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1AAC797F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65BDB10F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2EF19C7D" w14:textId="4293DE62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060D37E3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25B616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75C753C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Accepted by/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Chấp nhận</w:t>
            </w:r>
          </w:p>
          <w:p w14:paraId="7AE65880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71DE2AE5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732091E4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4389DE06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1B17724F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-----------------------------------</w:t>
            </w:r>
          </w:p>
          <w:p w14:paraId="009D077D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sz w:val="20"/>
                <w:szCs w:val="20"/>
              </w:rPr>
              <w:t>Date/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Ngày:</w:t>
            </w:r>
          </w:p>
          <w:p w14:paraId="6D890A47" w14:textId="77777777" w:rsidR="00080D75" w:rsidRPr="000B0803" w:rsidRDefault="00080D75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C85117" w:rsidRPr="000B0803" w14:paraId="7DBBF482" w14:textId="77777777" w:rsidTr="00DE3B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619B2CA7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90CDE75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9D078EC" w14:textId="4C174573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</w:tbl>
    <w:p w14:paraId="3AFDE627" w14:textId="7C102991" w:rsidR="00554D5D" w:rsidRDefault="00554D5D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  <w:lang w:val="pt-BR"/>
        </w:rPr>
      </w:pPr>
    </w:p>
    <w:p w14:paraId="13178788" w14:textId="77777777" w:rsidR="00554D5D" w:rsidRDefault="00554D5D">
      <w:pPr>
        <w:rPr>
          <w:rFonts w:ascii="Myriad Pro Condo" w:hAnsi="Myriad Pro Condo" w:cs="Arial"/>
          <w:sz w:val="20"/>
          <w:szCs w:val="20"/>
          <w:lang w:val="pt-BR"/>
        </w:rPr>
      </w:pPr>
      <w:r>
        <w:rPr>
          <w:rFonts w:ascii="Myriad Pro Condo" w:hAnsi="Myriad Pro Condo" w:cs="Arial"/>
          <w:sz w:val="20"/>
          <w:szCs w:val="20"/>
          <w:lang w:val="pt-BR"/>
        </w:rPr>
        <w:br w:type="page"/>
      </w:r>
    </w:p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5387"/>
        <w:gridCol w:w="5954"/>
      </w:tblGrid>
      <w:tr w:rsidR="00554D5D" w:rsidRPr="000B0803" w14:paraId="79E60C67" w14:textId="77777777" w:rsidTr="00AB43C4">
        <w:trPr>
          <w:trHeight w:val="1007"/>
        </w:trPr>
        <w:tc>
          <w:tcPr>
            <w:tcW w:w="5387" w:type="dxa"/>
          </w:tcPr>
          <w:p w14:paraId="39733538" w14:textId="77777777" w:rsidR="00554D5D" w:rsidRPr="000B0803" w:rsidRDefault="00554D5D" w:rsidP="00AB43C4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lastRenderedPageBreak/>
              <w:t xml:space="preserve">BENEFIT/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Lương, thưởng, đãi ngộ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4B75B830" w14:textId="35ADD776" w:rsidR="00554D5D" w:rsidRPr="0049036D" w:rsidRDefault="00554D5D" w:rsidP="00AB43C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B923D4">
              <w:rPr>
                <w:rFonts w:ascii="Myriad Pro Condo" w:hAnsi="Myriad Pro Condo" w:cs="Arial"/>
                <w:color w:val="1F497D" w:themeColor="text2"/>
                <w:lang w:val="en-GB"/>
              </w:rPr>
              <w:t>Salary:</w:t>
            </w:r>
            <w:r w:rsidR="002B006A">
              <w:rPr>
                <w:rFonts w:ascii="Myriad Pro Condo" w:hAnsi="Myriad Pro Condo" w:cs="Arial"/>
                <w:color w:val="1F497D" w:themeColor="text2"/>
                <w:lang w:val="en-GB"/>
              </w:rPr>
              <w:t xml:space="preserve"> </w:t>
            </w:r>
            <w:r w:rsidR="0057125C">
              <w:rPr>
                <w:rFonts w:ascii="Myriad Pro Condo" w:hAnsi="Myriad Pro Condo" w:cs="Arial"/>
                <w:color w:val="1F497D" w:themeColor="text2"/>
                <w:lang w:val="en-GB"/>
              </w:rPr>
              <w:t>40-50mil gross</w:t>
            </w:r>
          </w:p>
        </w:tc>
        <w:tc>
          <w:tcPr>
            <w:tcW w:w="5954" w:type="dxa"/>
          </w:tcPr>
          <w:p w14:paraId="7E27EE70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WORK PLACE/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Địa điểm làm việc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7FD57591" w14:textId="5CACE931" w:rsidR="00FA36D9" w:rsidRPr="00FA36D9" w:rsidRDefault="00FA36D9" w:rsidP="00FA36D9">
            <w:pPr>
              <w:pStyle w:val="ListParagraph"/>
              <w:numPr>
                <w:ilvl w:val="1"/>
                <w:numId w:val="1"/>
              </w:numPr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FA36D9">
              <w:rPr>
                <w:rFonts w:ascii="Myriad Pro Condo" w:hAnsi="Myriad Pro Condo" w:cs="Arial"/>
                <w:color w:val="1F497D" w:themeColor="text2"/>
              </w:rPr>
              <w:t>HCMC</w:t>
            </w:r>
            <w:r>
              <w:rPr>
                <w:rFonts w:ascii="Myriad Pro Condo" w:hAnsi="Myriad Pro Condo" w:cs="Arial"/>
                <w:color w:val="1F497D" w:themeColor="text2"/>
              </w:rPr>
              <w:t>.</w:t>
            </w:r>
          </w:p>
          <w:p w14:paraId="5CF33932" w14:textId="3307BF2E" w:rsidR="00324F49" w:rsidRPr="000B0803" w:rsidRDefault="00324F49" w:rsidP="00324F49">
            <w:pPr>
              <w:pStyle w:val="ListParagraph"/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</w:p>
        </w:tc>
      </w:tr>
      <w:tr w:rsidR="00554D5D" w:rsidRPr="000B0803" w14:paraId="03F74417" w14:textId="77777777" w:rsidTr="009E0C13">
        <w:trPr>
          <w:trHeight w:val="980"/>
        </w:trPr>
        <w:tc>
          <w:tcPr>
            <w:tcW w:w="5387" w:type="dxa"/>
          </w:tcPr>
          <w:p w14:paraId="0976B213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Level</w:t>
            </w:r>
          </w:p>
          <w:p w14:paraId="299A30AF" w14:textId="0B885BC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Level</w:t>
            </w:r>
            <w:r>
              <w:rPr>
                <w:rFonts w:ascii="Myriad Pro Condo" w:hAnsi="Myriad Pro Condo" w:cs="Arial"/>
                <w:color w:val="1F497D" w:themeColor="text2"/>
              </w:rPr>
              <w:t>:</w:t>
            </w:r>
            <w:r w:rsidR="00620933"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  <w:r w:rsidR="0057125C">
              <w:rPr>
                <w:rFonts w:ascii="Myriad Pro Condo" w:hAnsi="Myriad Pro Condo" w:cs="Arial"/>
                <w:color w:val="1F497D" w:themeColor="text2"/>
              </w:rPr>
              <w:t>Manager</w:t>
            </w:r>
          </w:p>
        </w:tc>
        <w:tc>
          <w:tcPr>
            <w:tcW w:w="5954" w:type="dxa"/>
          </w:tcPr>
          <w:p w14:paraId="1B4A82BE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Industry/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Ngành nghề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14866C59" w14:textId="3677DB34" w:rsidR="00554D5D" w:rsidRPr="000B0803" w:rsidRDefault="00F4434E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F4434E">
              <w:rPr>
                <w:rFonts w:ascii="Myriad Pro Condo" w:hAnsi="Myriad Pro Condo" w:cs="Arial"/>
                <w:color w:val="1F497D" w:themeColor="text2"/>
              </w:rPr>
              <w:t>Pharmaceutical biotechnology</w:t>
            </w:r>
          </w:p>
        </w:tc>
      </w:tr>
      <w:tr w:rsidR="00554D5D" w:rsidRPr="000B0803" w14:paraId="210D96CC" w14:textId="77777777" w:rsidTr="009E0C13">
        <w:trPr>
          <w:trHeight w:val="1079"/>
        </w:trPr>
        <w:tc>
          <w:tcPr>
            <w:tcW w:w="5387" w:type="dxa"/>
          </w:tcPr>
          <w:p w14:paraId="3FFBCAD9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Team size</w:t>
            </w:r>
          </w:p>
          <w:p w14:paraId="39A1ABEB" w14:textId="7777777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</w:tcPr>
          <w:p w14:paraId="0A4D1BFC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Language/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Ngôn ngữ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4B373C35" w14:textId="571DC666" w:rsidR="00554D5D" w:rsidRPr="003E191E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English</w:t>
            </w:r>
            <w:r w:rsidR="00D31144">
              <w:rPr>
                <w:rFonts w:ascii="Myriad Pro Condo" w:hAnsi="Myriad Pro Condo" w:cs="Arial"/>
                <w:color w:val="1F497D" w:themeColor="text2"/>
              </w:rPr>
              <w:t xml:space="preserve">: </w:t>
            </w:r>
            <w:r w:rsidR="0031610E">
              <w:rPr>
                <w:rFonts w:ascii="Myriad Pro Condo" w:hAnsi="Myriad Pro Condo" w:cs="Arial"/>
                <w:color w:val="1F497D" w:themeColor="text2"/>
              </w:rPr>
              <w:t>fluent</w:t>
            </w:r>
          </w:p>
        </w:tc>
      </w:tr>
      <w:tr w:rsidR="00554D5D" w:rsidRPr="000B0803" w14:paraId="240F48F9" w14:textId="77777777" w:rsidTr="009E0C13">
        <w:trPr>
          <w:trHeight w:val="2609"/>
        </w:trPr>
        <w:tc>
          <w:tcPr>
            <w:tcW w:w="11341" w:type="dxa"/>
            <w:gridSpan w:val="2"/>
          </w:tcPr>
          <w:p w14:paraId="215EC5E9" w14:textId="14DC1212" w:rsidR="00554D5D" w:rsidRPr="000B0803" w:rsidRDefault="00554D5D" w:rsidP="009E0C13">
            <w:pPr>
              <w:pStyle w:val="Heading3"/>
              <w:shd w:val="clear" w:color="auto" w:fill="FFFFFF"/>
              <w:spacing w:before="300" w:beforeAutospacing="0" w:after="150" w:afterAutospacing="0"/>
              <w:rPr>
                <w:rFonts w:ascii="Myriad Pro Condo" w:hAnsi="Myriad Pro Condo"/>
                <w:b w:val="0"/>
                <w:bCs w:val="0"/>
                <w:color w:val="777777"/>
                <w:sz w:val="20"/>
                <w:szCs w:val="20"/>
              </w:rPr>
            </w:pPr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Ghi chú cho người giới thiệu</w:t>
            </w:r>
          </w:p>
          <w:p w14:paraId="16BAC5A8" w14:textId="36A576FC" w:rsidR="00A85567" w:rsidRDefault="00A85567" w:rsidP="00A8556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iCs/>
                <w:color w:val="1F497D" w:themeColor="text2"/>
              </w:rPr>
            </w:pPr>
          </w:p>
          <w:p w14:paraId="5145D725" w14:textId="163D8CC9" w:rsidR="00A85567" w:rsidRPr="00A85567" w:rsidRDefault="00A85567" w:rsidP="00A85567">
            <w:pPr>
              <w:pStyle w:val="ListParagraph"/>
              <w:jc w:val="both"/>
              <w:rPr>
                <w:rFonts w:ascii="Myriad Pro Condo" w:hAnsi="Myriad Pro Condo" w:cs="Arial"/>
                <w:iCs/>
                <w:color w:val="1F497D" w:themeColor="text2"/>
              </w:rPr>
            </w:pPr>
          </w:p>
          <w:p w14:paraId="1CD9CCB4" w14:textId="7AC7B89A" w:rsidR="00921C22" w:rsidRPr="00A85567" w:rsidRDefault="00921C22" w:rsidP="00A85567">
            <w:pPr>
              <w:pStyle w:val="ListParagraph"/>
              <w:jc w:val="both"/>
              <w:rPr>
                <w:rFonts w:ascii="Myriad Pro Condo" w:hAnsi="Myriad Pro Condo" w:cs="Arial"/>
                <w:iCs/>
                <w:color w:val="1F497D" w:themeColor="text2"/>
              </w:rPr>
            </w:pPr>
          </w:p>
          <w:p w14:paraId="1A9D6A9A" w14:textId="77777777" w:rsidR="00554D5D" w:rsidRPr="000B0803" w:rsidRDefault="00554D5D" w:rsidP="00921C22">
            <w:pPr>
              <w:pStyle w:val="ListParagraph"/>
              <w:jc w:val="both"/>
              <w:rPr>
                <w:rFonts w:ascii="Myriad Pro Condo" w:hAnsi="Myriad Pro Condo" w:cs="Arial"/>
                <w:i/>
                <w:color w:val="1F497D" w:themeColor="text2"/>
              </w:rPr>
            </w:pPr>
          </w:p>
        </w:tc>
      </w:tr>
    </w:tbl>
    <w:p w14:paraId="22A7742B" w14:textId="1CE5E7E4" w:rsidR="00400D92" w:rsidRPr="000B0803" w:rsidRDefault="00400D92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</w:rPr>
      </w:pP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</w:p>
    <w:sectPr w:rsidR="00400D92" w:rsidRPr="000B0803" w:rsidSect="009054CB">
      <w:headerReference w:type="default" r:id="rId10"/>
      <w:footerReference w:type="default" r:id="rId11"/>
      <w:pgSz w:w="12240" w:h="15840"/>
      <w:pgMar w:top="1980" w:right="616" w:bottom="1134" w:left="117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A99120" w14:textId="77777777" w:rsidR="00390A85" w:rsidRDefault="00390A85" w:rsidP="0096664C">
      <w:pPr>
        <w:spacing w:after="0" w:line="240" w:lineRule="auto"/>
      </w:pPr>
      <w:r>
        <w:separator/>
      </w:r>
    </w:p>
  </w:endnote>
  <w:endnote w:type="continuationSeparator" w:id="0">
    <w:p w14:paraId="0119603E" w14:textId="77777777" w:rsidR="00390A85" w:rsidRDefault="00390A85" w:rsidP="00966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 Cond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67E" w14:textId="1F6A0D7B" w:rsidR="00A675B6" w:rsidRPr="009E4FC0" w:rsidRDefault="00A675B6" w:rsidP="00A675B6">
    <w:pPr>
      <w:pStyle w:val="Footer"/>
      <w:tabs>
        <w:tab w:val="clear" w:pos="9360"/>
      </w:tabs>
      <w:jc w:val="center"/>
      <w:rPr>
        <w:rFonts w:ascii="Arial" w:hAnsi="Arial" w:cs="Arial"/>
        <w:sz w:val="20"/>
        <w:szCs w:val="20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Pr="009E4FC0">
      <w:rPr>
        <w:rFonts w:ascii="Arial" w:hAnsi="Arial" w:cs="Arial"/>
        <w:sz w:val="20"/>
        <w:szCs w:val="20"/>
      </w:rPr>
      <w:t>Page</w:t>
    </w:r>
    <w:r w:rsidR="009E4FC0">
      <w:rPr>
        <w:rFonts w:ascii="Arial" w:hAnsi="Arial" w:cs="Arial"/>
        <w:sz w:val="20"/>
        <w:szCs w:val="20"/>
      </w:rPr>
      <w:t>/</w:t>
    </w:r>
    <w:r w:rsidR="009E4FC0">
      <w:rPr>
        <w:rFonts w:ascii="Arial" w:hAnsi="Arial" w:cs="Arial"/>
        <w:i/>
        <w:sz w:val="20"/>
        <w:szCs w:val="20"/>
      </w:rPr>
      <w:t>Trang</w:t>
    </w:r>
    <w:sdt>
      <w:sdtPr>
        <w:rPr>
          <w:rFonts w:ascii="Arial" w:hAnsi="Arial" w:cs="Arial"/>
          <w:sz w:val="20"/>
          <w:szCs w:val="20"/>
        </w:rPr>
        <w:id w:val="1656486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E4FC0">
          <w:rPr>
            <w:rFonts w:ascii="Arial" w:hAnsi="Arial" w:cs="Arial"/>
            <w:sz w:val="20"/>
            <w:szCs w:val="20"/>
          </w:rPr>
          <w:t xml:space="preserve"> </w:t>
        </w:r>
        <w:r w:rsidRPr="009E4FC0">
          <w:rPr>
            <w:rFonts w:ascii="Arial" w:hAnsi="Arial" w:cs="Arial"/>
            <w:sz w:val="20"/>
            <w:szCs w:val="20"/>
          </w:rPr>
          <w:fldChar w:fldCharType="begin"/>
        </w:r>
        <w:r w:rsidRPr="009E4FC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E4FC0">
          <w:rPr>
            <w:rFonts w:ascii="Arial" w:hAnsi="Arial" w:cs="Arial"/>
            <w:sz w:val="20"/>
            <w:szCs w:val="20"/>
          </w:rPr>
          <w:fldChar w:fldCharType="separate"/>
        </w:r>
        <w:r w:rsidR="00EF769E">
          <w:rPr>
            <w:rFonts w:ascii="Arial" w:hAnsi="Arial" w:cs="Arial"/>
            <w:noProof/>
            <w:sz w:val="20"/>
            <w:szCs w:val="20"/>
          </w:rPr>
          <w:t>2</w:t>
        </w:r>
        <w:r w:rsidRPr="009E4FC0">
          <w:rPr>
            <w:rFonts w:ascii="Arial" w:hAnsi="Arial" w:cs="Arial"/>
            <w:noProof/>
            <w:sz w:val="20"/>
            <w:szCs w:val="20"/>
          </w:rPr>
          <w:fldChar w:fldCharType="end"/>
        </w:r>
      </w:sdtContent>
    </w:sdt>
  </w:p>
  <w:p w14:paraId="44B81B4D" w14:textId="77777777" w:rsidR="002D7B96" w:rsidRPr="009E4FC0" w:rsidRDefault="00A675B6" w:rsidP="00A675B6">
    <w:pPr>
      <w:pStyle w:val="Footer"/>
      <w:tabs>
        <w:tab w:val="clear" w:pos="9360"/>
      </w:tabs>
      <w:rPr>
        <w:rFonts w:ascii="Arial" w:hAnsi="Arial" w:cs="Arial"/>
        <w:i/>
        <w:sz w:val="20"/>
        <w:szCs w:val="20"/>
      </w:rPr>
    </w:pP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  <w:t xml:space="preserve"> </w:t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="009E4FC0" w:rsidRPr="009E4FC0">
      <w:rPr>
        <w:rFonts w:ascii="Arial" w:hAnsi="Arial" w:cs="Arial"/>
        <w:sz w:val="20"/>
        <w:szCs w:val="20"/>
      </w:rPr>
      <w:t xml:space="preserve">        </w:t>
    </w:r>
    <w:r w:rsidR="009E4FC0">
      <w:rPr>
        <w:rFonts w:ascii="Arial" w:hAnsi="Arial" w:cs="Arial"/>
        <w:sz w:val="20"/>
        <w:szCs w:val="20"/>
      </w:rPr>
      <w:t xml:space="preserve">  </w:t>
    </w:r>
    <w:r w:rsidRPr="009E4FC0">
      <w:rPr>
        <w:rFonts w:ascii="Arial" w:hAnsi="Arial" w:cs="Arial"/>
        <w:i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DFA33" w14:textId="77777777" w:rsidR="00390A85" w:rsidRDefault="00390A85" w:rsidP="0096664C">
      <w:pPr>
        <w:spacing w:after="0" w:line="240" w:lineRule="auto"/>
      </w:pPr>
      <w:r>
        <w:separator/>
      </w:r>
    </w:p>
  </w:footnote>
  <w:footnote w:type="continuationSeparator" w:id="0">
    <w:p w14:paraId="250C69CC" w14:textId="77777777" w:rsidR="00390A85" w:rsidRDefault="00390A85" w:rsidP="00966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30E" w14:textId="525B3479" w:rsidR="00471E49" w:rsidRDefault="008A472E">
    <w:pPr>
      <w:pStyle w:val="Header"/>
    </w:pPr>
    <w:r w:rsidRPr="002558FE">
      <w:rPr>
        <w:noProof/>
      </w:rPr>
      <w:drawing>
        <wp:inline distT="0" distB="0" distL="0" distR="0" wp14:anchorId="0FF8E0B3" wp14:editId="59D0E53A">
          <wp:extent cx="1560057" cy="682283"/>
          <wp:effectExtent l="0" t="0" r="2540" b="3810"/>
          <wp:docPr id="1469691245" name="Picture 1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691245" name="Picture 1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309" cy="704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597F"/>
    <w:multiLevelType w:val="multilevel"/>
    <w:tmpl w:val="2BC69E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8D5"/>
    <w:multiLevelType w:val="hybridMultilevel"/>
    <w:tmpl w:val="CC64A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564BF"/>
    <w:multiLevelType w:val="hybridMultilevel"/>
    <w:tmpl w:val="FC6ED04A"/>
    <w:lvl w:ilvl="0" w:tplc="12A22F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3742C"/>
    <w:multiLevelType w:val="multilevel"/>
    <w:tmpl w:val="2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764242"/>
    <w:multiLevelType w:val="multilevel"/>
    <w:tmpl w:val="2586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AF6DD4"/>
    <w:multiLevelType w:val="multilevel"/>
    <w:tmpl w:val="39F8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0376DF"/>
    <w:multiLevelType w:val="hybridMultilevel"/>
    <w:tmpl w:val="D56AC738"/>
    <w:lvl w:ilvl="0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1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644E0C"/>
    <w:multiLevelType w:val="multilevel"/>
    <w:tmpl w:val="BACCA7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347BBB"/>
    <w:multiLevelType w:val="multilevel"/>
    <w:tmpl w:val="2428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D35AA9"/>
    <w:multiLevelType w:val="multilevel"/>
    <w:tmpl w:val="87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D50DD4"/>
    <w:multiLevelType w:val="hybridMultilevel"/>
    <w:tmpl w:val="07E4260A"/>
    <w:lvl w:ilvl="0" w:tplc="FC7CE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CB45AC"/>
    <w:multiLevelType w:val="multilevel"/>
    <w:tmpl w:val="149AB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4133166">
    <w:abstractNumId w:val="6"/>
  </w:num>
  <w:num w:numId="2" w16cid:durableId="678236432">
    <w:abstractNumId w:val="10"/>
  </w:num>
  <w:num w:numId="3" w16cid:durableId="1066222900">
    <w:abstractNumId w:val="9"/>
  </w:num>
  <w:num w:numId="4" w16cid:durableId="1563440908">
    <w:abstractNumId w:val="1"/>
  </w:num>
  <w:num w:numId="5" w16cid:durableId="264269988">
    <w:abstractNumId w:val="4"/>
  </w:num>
  <w:num w:numId="6" w16cid:durableId="669412385">
    <w:abstractNumId w:val="3"/>
  </w:num>
  <w:num w:numId="7" w16cid:durableId="884172047">
    <w:abstractNumId w:val="5"/>
  </w:num>
  <w:num w:numId="8" w16cid:durableId="896743597">
    <w:abstractNumId w:val="7"/>
  </w:num>
  <w:num w:numId="9" w16cid:durableId="491600217">
    <w:abstractNumId w:val="8"/>
  </w:num>
  <w:num w:numId="10" w16cid:durableId="345522670">
    <w:abstractNumId w:val="0"/>
  </w:num>
  <w:num w:numId="11" w16cid:durableId="1907104672">
    <w:abstractNumId w:val="2"/>
  </w:num>
  <w:num w:numId="12" w16cid:durableId="191099553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F6C"/>
    <w:rsid w:val="0000117B"/>
    <w:rsid w:val="0000303F"/>
    <w:rsid w:val="00017F99"/>
    <w:rsid w:val="00022815"/>
    <w:rsid w:val="000237C1"/>
    <w:rsid w:val="00023885"/>
    <w:rsid w:val="00026945"/>
    <w:rsid w:val="000457B8"/>
    <w:rsid w:val="00045B03"/>
    <w:rsid w:val="00052D3E"/>
    <w:rsid w:val="0005304D"/>
    <w:rsid w:val="0005573C"/>
    <w:rsid w:val="000569CF"/>
    <w:rsid w:val="00056BC2"/>
    <w:rsid w:val="00061F46"/>
    <w:rsid w:val="0007240A"/>
    <w:rsid w:val="00073FEA"/>
    <w:rsid w:val="0007679C"/>
    <w:rsid w:val="000777E4"/>
    <w:rsid w:val="00080D75"/>
    <w:rsid w:val="0008297A"/>
    <w:rsid w:val="00090E9B"/>
    <w:rsid w:val="00093ABB"/>
    <w:rsid w:val="000944BB"/>
    <w:rsid w:val="00094A83"/>
    <w:rsid w:val="000A3DED"/>
    <w:rsid w:val="000A4312"/>
    <w:rsid w:val="000A6D7A"/>
    <w:rsid w:val="000B0803"/>
    <w:rsid w:val="000B3C59"/>
    <w:rsid w:val="000B5BC7"/>
    <w:rsid w:val="000B629E"/>
    <w:rsid w:val="000B7153"/>
    <w:rsid w:val="000C30A2"/>
    <w:rsid w:val="000C41DD"/>
    <w:rsid w:val="000C4629"/>
    <w:rsid w:val="000C70EC"/>
    <w:rsid w:val="000D0FE5"/>
    <w:rsid w:val="000D1071"/>
    <w:rsid w:val="000D62EE"/>
    <w:rsid w:val="000E2275"/>
    <w:rsid w:val="000F5970"/>
    <w:rsid w:val="000F6871"/>
    <w:rsid w:val="00100D86"/>
    <w:rsid w:val="00101631"/>
    <w:rsid w:val="001035B6"/>
    <w:rsid w:val="0010577E"/>
    <w:rsid w:val="00110902"/>
    <w:rsid w:val="001126C9"/>
    <w:rsid w:val="00116419"/>
    <w:rsid w:val="00116B5B"/>
    <w:rsid w:val="00117FA1"/>
    <w:rsid w:val="001200EB"/>
    <w:rsid w:val="00123833"/>
    <w:rsid w:val="00131926"/>
    <w:rsid w:val="00132723"/>
    <w:rsid w:val="001359AE"/>
    <w:rsid w:val="00144796"/>
    <w:rsid w:val="001472D2"/>
    <w:rsid w:val="0015062E"/>
    <w:rsid w:val="001537DA"/>
    <w:rsid w:val="00155678"/>
    <w:rsid w:val="00155B5D"/>
    <w:rsid w:val="001754B0"/>
    <w:rsid w:val="00175580"/>
    <w:rsid w:val="00190204"/>
    <w:rsid w:val="00192FB3"/>
    <w:rsid w:val="001932C2"/>
    <w:rsid w:val="00194918"/>
    <w:rsid w:val="00196C3E"/>
    <w:rsid w:val="00197565"/>
    <w:rsid w:val="001A16CE"/>
    <w:rsid w:val="001A4A2C"/>
    <w:rsid w:val="001B1AA7"/>
    <w:rsid w:val="001B1B08"/>
    <w:rsid w:val="001C2122"/>
    <w:rsid w:val="001C214E"/>
    <w:rsid w:val="001E0E16"/>
    <w:rsid w:val="001E0E2F"/>
    <w:rsid w:val="0020324C"/>
    <w:rsid w:val="00205C31"/>
    <w:rsid w:val="002070D8"/>
    <w:rsid w:val="00210DBF"/>
    <w:rsid w:val="002170C3"/>
    <w:rsid w:val="00225B48"/>
    <w:rsid w:val="00231B8B"/>
    <w:rsid w:val="00241CC6"/>
    <w:rsid w:val="00242C54"/>
    <w:rsid w:val="002474AA"/>
    <w:rsid w:val="002565EF"/>
    <w:rsid w:val="00263557"/>
    <w:rsid w:val="00272606"/>
    <w:rsid w:val="002814B1"/>
    <w:rsid w:val="002818BF"/>
    <w:rsid w:val="0028430F"/>
    <w:rsid w:val="00285D12"/>
    <w:rsid w:val="00286A22"/>
    <w:rsid w:val="002A1A2E"/>
    <w:rsid w:val="002A518B"/>
    <w:rsid w:val="002A675F"/>
    <w:rsid w:val="002B006A"/>
    <w:rsid w:val="002B4513"/>
    <w:rsid w:val="002B612A"/>
    <w:rsid w:val="002C0110"/>
    <w:rsid w:val="002C1100"/>
    <w:rsid w:val="002C1A34"/>
    <w:rsid w:val="002C21EB"/>
    <w:rsid w:val="002C5971"/>
    <w:rsid w:val="002D2F35"/>
    <w:rsid w:val="002D7B96"/>
    <w:rsid w:val="002E1A79"/>
    <w:rsid w:val="002F28DA"/>
    <w:rsid w:val="00300884"/>
    <w:rsid w:val="00311A91"/>
    <w:rsid w:val="00312920"/>
    <w:rsid w:val="0031610E"/>
    <w:rsid w:val="0032313D"/>
    <w:rsid w:val="00324F49"/>
    <w:rsid w:val="003305BF"/>
    <w:rsid w:val="00330B66"/>
    <w:rsid w:val="00342B99"/>
    <w:rsid w:val="00343F9A"/>
    <w:rsid w:val="00345149"/>
    <w:rsid w:val="0035211E"/>
    <w:rsid w:val="003521FE"/>
    <w:rsid w:val="0035498E"/>
    <w:rsid w:val="0036017B"/>
    <w:rsid w:val="00360F8D"/>
    <w:rsid w:val="00361F8B"/>
    <w:rsid w:val="003637A6"/>
    <w:rsid w:val="00365994"/>
    <w:rsid w:val="0037279C"/>
    <w:rsid w:val="003737FB"/>
    <w:rsid w:val="00373903"/>
    <w:rsid w:val="00376247"/>
    <w:rsid w:val="003768D7"/>
    <w:rsid w:val="00384495"/>
    <w:rsid w:val="00384950"/>
    <w:rsid w:val="00386CD1"/>
    <w:rsid w:val="00390A85"/>
    <w:rsid w:val="00391247"/>
    <w:rsid w:val="003A4BA9"/>
    <w:rsid w:val="003B47B4"/>
    <w:rsid w:val="003B7884"/>
    <w:rsid w:val="003C13F3"/>
    <w:rsid w:val="003C2FB5"/>
    <w:rsid w:val="003C59C5"/>
    <w:rsid w:val="003C7AEA"/>
    <w:rsid w:val="003D37D6"/>
    <w:rsid w:val="003E191E"/>
    <w:rsid w:val="003E381E"/>
    <w:rsid w:val="003F00C7"/>
    <w:rsid w:val="003F1DA3"/>
    <w:rsid w:val="00400D92"/>
    <w:rsid w:val="00402EF4"/>
    <w:rsid w:val="004142B6"/>
    <w:rsid w:val="0042547C"/>
    <w:rsid w:val="00434B8B"/>
    <w:rsid w:val="00435855"/>
    <w:rsid w:val="004366D9"/>
    <w:rsid w:val="00443009"/>
    <w:rsid w:val="00443183"/>
    <w:rsid w:val="00460832"/>
    <w:rsid w:val="004642EB"/>
    <w:rsid w:val="004719A5"/>
    <w:rsid w:val="00471E49"/>
    <w:rsid w:val="004734F2"/>
    <w:rsid w:val="004756FD"/>
    <w:rsid w:val="00490315"/>
    <w:rsid w:val="0049036D"/>
    <w:rsid w:val="00492512"/>
    <w:rsid w:val="004A0174"/>
    <w:rsid w:val="004A1432"/>
    <w:rsid w:val="004A30FC"/>
    <w:rsid w:val="004A3B31"/>
    <w:rsid w:val="004A7BE8"/>
    <w:rsid w:val="004B6D3D"/>
    <w:rsid w:val="004B7AE9"/>
    <w:rsid w:val="004C1489"/>
    <w:rsid w:val="004C3D24"/>
    <w:rsid w:val="004C43AE"/>
    <w:rsid w:val="004C7369"/>
    <w:rsid w:val="004D0B4F"/>
    <w:rsid w:val="004D109B"/>
    <w:rsid w:val="004D1A15"/>
    <w:rsid w:val="004E02CD"/>
    <w:rsid w:val="004E49B6"/>
    <w:rsid w:val="004F3818"/>
    <w:rsid w:val="004F58BF"/>
    <w:rsid w:val="00500F2B"/>
    <w:rsid w:val="005025D4"/>
    <w:rsid w:val="00503055"/>
    <w:rsid w:val="00506DA9"/>
    <w:rsid w:val="005071F1"/>
    <w:rsid w:val="00516144"/>
    <w:rsid w:val="005201F0"/>
    <w:rsid w:val="005211F1"/>
    <w:rsid w:val="00531855"/>
    <w:rsid w:val="00535074"/>
    <w:rsid w:val="005368D1"/>
    <w:rsid w:val="00537EFD"/>
    <w:rsid w:val="005432FA"/>
    <w:rsid w:val="00550E25"/>
    <w:rsid w:val="00553C20"/>
    <w:rsid w:val="00554D20"/>
    <w:rsid w:val="00554D5D"/>
    <w:rsid w:val="005621E9"/>
    <w:rsid w:val="005622E2"/>
    <w:rsid w:val="0057125C"/>
    <w:rsid w:val="00581E89"/>
    <w:rsid w:val="00584BDA"/>
    <w:rsid w:val="005851E1"/>
    <w:rsid w:val="00585452"/>
    <w:rsid w:val="00591069"/>
    <w:rsid w:val="005925D6"/>
    <w:rsid w:val="00592D97"/>
    <w:rsid w:val="00596004"/>
    <w:rsid w:val="005A569E"/>
    <w:rsid w:val="005A59E2"/>
    <w:rsid w:val="005A6BD0"/>
    <w:rsid w:val="005A71F4"/>
    <w:rsid w:val="005B6BB2"/>
    <w:rsid w:val="005C21F0"/>
    <w:rsid w:val="005C6556"/>
    <w:rsid w:val="005D1B55"/>
    <w:rsid w:val="005D2731"/>
    <w:rsid w:val="005D3FC5"/>
    <w:rsid w:val="005E07DD"/>
    <w:rsid w:val="005E0919"/>
    <w:rsid w:val="005E2F6B"/>
    <w:rsid w:val="005F2008"/>
    <w:rsid w:val="005F2E5B"/>
    <w:rsid w:val="005F42E6"/>
    <w:rsid w:val="005F51A3"/>
    <w:rsid w:val="005F56C2"/>
    <w:rsid w:val="005F5D5E"/>
    <w:rsid w:val="005F6256"/>
    <w:rsid w:val="005F65D5"/>
    <w:rsid w:val="00601C4B"/>
    <w:rsid w:val="00615F7C"/>
    <w:rsid w:val="0062081F"/>
    <w:rsid w:val="00620933"/>
    <w:rsid w:val="00623475"/>
    <w:rsid w:val="00625A89"/>
    <w:rsid w:val="00626EC8"/>
    <w:rsid w:val="00631223"/>
    <w:rsid w:val="0063162E"/>
    <w:rsid w:val="00632261"/>
    <w:rsid w:val="00632269"/>
    <w:rsid w:val="00633E17"/>
    <w:rsid w:val="0064578E"/>
    <w:rsid w:val="006548D7"/>
    <w:rsid w:val="00655161"/>
    <w:rsid w:val="00656A04"/>
    <w:rsid w:val="00660047"/>
    <w:rsid w:val="00671534"/>
    <w:rsid w:val="006803C8"/>
    <w:rsid w:val="0068185C"/>
    <w:rsid w:val="0068365C"/>
    <w:rsid w:val="00683950"/>
    <w:rsid w:val="00691852"/>
    <w:rsid w:val="00697E75"/>
    <w:rsid w:val="006B1A71"/>
    <w:rsid w:val="006B225E"/>
    <w:rsid w:val="006C45E7"/>
    <w:rsid w:val="006C5D42"/>
    <w:rsid w:val="006C5ED3"/>
    <w:rsid w:val="006C6BAF"/>
    <w:rsid w:val="006D1768"/>
    <w:rsid w:val="006D1DD5"/>
    <w:rsid w:val="006D72D5"/>
    <w:rsid w:val="006E5C6C"/>
    <w:rsid w:val="006E69B9"/>
    <w:rsid w:val="006F1907"/>
    <w:rsid w:val="006F1FCA"/>
    <w:rsid w:val="006F2060"/>
    <w:rsid w:val="006F6E55"/>
    <w:rsid w:val="0070011A"/>
    <w:rsid w:val="0070334B"/>
    <w:rsid w:val="00703B72"/>
    <w:rsid w:val="00705210"/>
    <w:rsid w:val="0070677F"/>
    <w:rsid w:val="00713700"/>
    <w:rsid w:val="00714255"/>
    <w:rsid w:val="00716B45"/>
    <w:rsid w:val="0071728D"/>
    <w:rsid w:val="00721314"/>
    <w:rsid w:val="0073479D"/>
    <w:rsid w:val="00743B58"/>
    <w:rsid w:val="00745031"/>
    <w:rsid w:val="00745EC8"/>
    <w:rsid w:val="00751299"/>
    <w:rsid w:val="00752BFB"/>
    <w:rsid w:val="00756BEA"/>
    <w:rsid w:val="00765794"/>
    <w:rsid w:val="007772E9"/>
    <w:rsid w:val="0078174A"/>
    <w:rsid w:val="00790E82"/>
    <w:rsid w:val="0079508B"/>
    <w:rsid w:val="007A00CE"/>
    <w:rsid w:val="007A0175"/>
    <w:rsid w:val="007A6549"/>
    <w:rsid w:val="007B5469"/>
    <w:rsid w:val="007C425A"/>
    <w:rsid w:val="007C5B34"/>
    <w:rsid w:val="007C671D"/>
    <w:rsid w:val="007C7095"/>
    <w:rsid w:val="007D3702"/>
    <w:rsid w:val="007E3368"/>
    <w:rsid w:val="007E53C1"/>
    <w:rsid w:val="007F2335"/>
    <w:rsid w:val="007F3B6C"/>
    <w:rsid w:val="007F5D99"/>
    <w:rsid w:val="007F63F6"/>
    <w:rsid w:val="00803F82"/>
    <w:rsid w:val="00804C30"/>
    <w:rsid w:val="00814E4C"/>
    <w:rsid w:val="00815AFA"/>
    <w:rsid w:val="00824BF3"/>
    <w:rsid w:val="0082716F"/>
    <w:rsid w:val="00830C09"/>
    <w:rsid w:val="00832D43"/>
    <w:rsid w:val="00833066"/>
    <w:rsid w:val="00837FED"/>
    <w:rsid w:val="00840978"/>
    <w:rsid w:val="00840D17"/>
    <w:rsid w:val="008468AE"/>
    <w:rsid w:val="00847C4E"/>
    <w:rsid w:val="00852097"/>
    <w:rsid w:val="00854D39"/>
    <w:rsid w:val="0085535C"/>
    <w:rsid w:val="00863A6A"/>
    <w:rsid w:val="00872C21"/>
    <w:rsid w:val="0087446D"/>
    <w:rsid w:val="00877AB6"/>
    <w:rsid w:val="00881A1D"/>
    <w:rsid w:val="00883D95"/>
    <w:rsid w:val="00892B88"/>
    <w:rsid w:val="0089390E"/>
    <w:rsid w:val="00895298"/>
    <w:rsid w:val="008A0B77"/>
    <w:rsid w:val="008A472E"/>
    <w:rsid w:val="008A77A2"/>
    <w:rsid w:val="008B6D80"/>
    <w:rsid w:val="008B7E4F"/>
    <w:rsid w:val="008C573E"/>
    <w:rsid w:val="008D01E8"/>
    <w:rsid w:val="008D1064"/>
    <w:rsid w:val="008E04F9"/>
    <w:rsid w:val="008E630C"/>
    <w:rsid w:val="008E7FFD"/>
    <w:rsid w:val="008F0630"/>
    <w:rsid w:val="008F2318"/>
    <w:rsid w:val="008F5041"/>
    <w:rsid w:val="008F62BF"/>
    <w:rsid w:val="008F72AF"/>
    <w:rsid w:val="009054CB"/>
    <w:rsid w:val="00921C22"/>
    <w:rsid w:val="00924369"/>
    <w:rsid w:val="00925CE2"/>
    <w:rsid w:val="0093723E"/>
    <w:rsid w:val="009407E7"/>
    <w:rsid w:val="009529A5"/>
    <w:rsid w:val="00956E76"/>
    <w:rsid w:val="009648C9"/>
    <w:rsid w:val="0096664C"/>
    <w:rsid w:val="00966E73"/>
    <w:rsid w:val="00974C56"/>
    <w:rsid w:val="009845F9"/>
    <w:rsid w:val="009857F9"/>
    <w:rsid w:val="009875CC"/>
    <w:rsid w:val="00994E55"/>
    <w:rsid w:val="00997552"/>
    <w:rsid w:val="009A5948"/>
    <w:rsid w:val="009A654A"/>
    <w:rsid w:val="009B33C9"/>
    <w:rsid w:val="009B3587"/>
    <w:rsid w:val="009B4929"/>
    <w:rsid w:val="009C0513"/>
    <w:rsid w:val="009C4CB2"/>
    <w:rsid w:val="009C5996"/>
    <w:rsid w:val="009E3EC6"/>
    <w:rsid w:val="009E4FC0"/>
    <w:rsid w:val="009E578F"/>
    <w:rsid w:val="009E62A7"/>
    <w:rsid w:val="009E7F14"/>
    <w:rsid w:val="009F6B0E"/>
    <w:rsid w:val="00A00DD3"/>
    <w:rsid w:val="00A14AEB"/>
    <w:rsid w:val="00A22126"/>
    <w:rsid w:val="00A25773"/>
    <w:rsid w:val="00A36952"/>
    <w:rsid w:val="00A36DB2"/>
    <w:rsid w:val="00A406F8"/>
    <w:rsid w:val="00A41004"/>
    <w:rsid w:val="00A43024"/>
    <w:rsid w:val="00A51AF5"/>
    <w:rsid w:val="00A55A96"/>
    <w:rsid w:val="00A60582"/>
    <w:rsid w:val="00A62B3D"/>
    <w:rsid w:val="00A675B6"/>
    <w:rsid w:val="00A738DE"/>
    <w:rsid w:val="00A76F62"/>
    <w:rsid w:val="00A80FBA"/>
    <w:rsid w:val="00A85567"/>
    <w:rsid w:val="00A87FA7"/>
    <w:rsid w:val="00A91128"/>
    <w:rsid w:val="00A95638"/>
    <w:rsid w:val="00AA3D47"/>
    <w:rsid w:val="00AA546E"/>
    <w:rsid w:val="00AB43C4"/>
    <w:rsid w:val="00AB7C6A"/>
    <w:rsid w:val="00AC05BC"/>
    <w:rsid w:val="00AC19F5"/>
    <w:rsid w:val="00AC1F4B"/>
    <w:rsid w:val="00AC70CC"/>
    <w:rsid w:val="00AC77C4"/>
    <w:rsid w:val="00AD556D"/>
    <w:rsid w:val="00AE574E"/>
    <w:rsid w:val="00AF1E7F"/>
    <w:rsid w:val="00B00252"/>
    <w:rsid w:val="00B027BF"/>
    <w:rsid w:val="00B0419D"/>
    <w:rsid w:val="00B101F1"/>
    <w:rsid w:val="00B12971"/>
    <w:rsid w:val="00B14912"/>
    <w:rsid w:val="00B35EDB"/>
    <w:rsid w:val="00B36380"/>
    <w:rsid w:val="00B37FAC"/>
    <w:rsid w:val="00B40209"/>
    <w:rsid w:val="00B521C3"/>
    <w:rsid w:val="00B5330A"/>
    <w:rsid w:val="00B536FA"/>
    <w:rsid w:val="00B54F3F"/>
    <w:rsid w:val="00B57E67"/>
    <w:rsid w:val="00B61030"/>
    <w:rsid w:val="00B677F0"/>
    <w:rsid w:val="00B751A9"/>
    <w:rsid w:val="00B763C0"/>
    <w:rsid w:val="00B83590"/>
    <w:rsid w:val="00B84FC0"/>
    <w:rsid w:val="00B852FB"/>
    <w:rsid w:val="00B859CF"/>
    <w:rsid w:val="00B86ACA"/>
    <w:rsid w:val="00B87164"/>
    <w:rsid w:val="00B873AC"/>
    <w:rsid w:val="00B923D4"/>
    <w:rsid w:val="00B926C2"/>
    <w:rsid w:val="00B96149"/>
    <w:rsid w:val="00BA454F"/>
    <w:rsid w:val="00BB1AC8"/>
    <w:rsid w:val="00BB2142"/>
    <w:rsid w:val="00BC03C1"/>
    <w:rsid w:val="00BC1B31"/>
    <w:rsid w:val="00BC4D6C"/>
    <w:rsid w:val="00BC58D2"/>
    <w:rsid w:val="00BC70A1"/>
    <w:rsid w:val="00BD2D3E"/>
    <w:rsid w:val="00BD3FE5"/>
    <w:rsid w:val="00BE61B2"/>
    <w:rsid w:val="00BE635F"/>
    <w:rsid w:val="00BE71DF"/>
    <w:rsid w:val="00BF49D2"/>
    <w:rsid w:val="00BF4B44"/>
    <w:rsid w:val="00C0388A"/>
    <w:rsid w:val="00C12ED9"/>
    <w:rsid w:val="00C2486C"/>
    <w:rsid w:val="00C271E4"/>
    <w:rsid w:val="00C33088"/>
    <w:rsid w:val="00C34318"/>
    <w:rsid w:val="00C345B6"/>
    <w:rsid w:val="00C3479E"/>
    <w:rsid w:val="00C363E2"/>
    <w:rsid w:val="00C36DBD"/>
    <w:rsid w:val="00C37264"/>
    <w:rsid w:val="00C51B5B"/>
    <w:rsid w:val="00C51D5F"/>
    <w:rsid w:val="00C53D47"/>
    <w:rsid w:val="00C54C09"/>
    <w:rsid w:val="00C633C4"/>
    <w:rsid w:val="00C64261"/>
    <w:rsid w:val="00C661A5"/>
    <w:rsid w:val="00C66C2E"/>
    <w:rsid w:val="00C77B04"/>
    <w:rsid w:val="00C80AF7"/>
    <w:rsid w:val="00C85117"/>
    <w:rsid w:val="00C872F2"/>
    <w:rsid w:val="00C923DC"/>
    <w:rsid w:val="00C949EB"/>
    <w:rsid w:val="00C96BFB"/>
    <w:rsid w:val="00CA1400"/>
    <w:rsid w:val="00CA5541"/>
    <w:rsid w:val="00CA7857"/>
    <w:rsid w:val="00CB233B"/>
    <w:rsid w:val="00CC1CAD"/>
    <w:rsid w:val="00CC3D4F"/>
    <w:rsid w:val="00CC5DA3"/>
    <w:rsid w:val="00CE432C"/>
    <w:rsid w:val="00CF5DD7"/>
    <w:rsid w:val="00CF768E"/>
    <w:rsid w:val="00D0119D"/>
    <w:rsid w:val="00D038DE"/>
    <w:rsid w:val="00D104FD"/>
    <w:rsid w:val="00D1207F"/>
    <w:rsid w:val="00D151E1"/>
    <w:rsid w:val="00D20635"/>
    <w:rsid w:val="00D21024"/>
    <w:rsid w:val="00D242CA"/>
    <w:rsid w:val="00D243B2"/>
    <w:rsid w:val="00D26D70"/>
    <w:rsid w:val="00D30D8D"/>
    <w:rsid w:val="00D31144"/>
    <w:rsid w:val="00D358FC"/>
    <w:rsid w:val="00D42411"/>
    <w:rsid w:val="00D5613D"/>
    <w:rsid w:val="00D5668D"/>
    <w:rsid w:val="00D70358"/>
    <w:rsid w:val="00D715B0"/>
    <w:rsid w:val="00D73B30"/>
    <w:rsid w:val="00D75285"/>
    <w:rsid w:val="00D81CE0"/>
    <w:rsid w:val="00D93ACD"/>
    <w:rsid w:val="00D94C57"/>
    <w:rsid w:val="00D97E10"/>
    <w:rsid w:val="00DA114F"/>
    <w:rsid w:val="00DA316C"/>
    <w:rsid w:val="00DA3E45"/>
    <w:rsid w:val="00DA5779"/>
    <w:rsid w:val="00DA62B2"/>
    <w:rsid w:val="00DB2AC1"/>
    <w:rsid w:val="00DB2E69"/>
    <w:rsid w:val="00DB3F6C"/>
    <w:rsid w:val="00DB6C3F"/>
    <w:rsid w:val="00DB74DC"/>
    <w:rsid w:val="00DC34B4"/>
    <w:rsid w:val="00DC421A"/>
    <w:rsid w:val="00DD0613"/>
    <w:rsid w:val="00DD1887"/>
    <w:rsid w:val="00DE1508"/>
    <w:rsid w:val="00DE19DA"/>
    <w:rsid w:val="00DE78EE"/>
    <w:rsid w:val="00DF1BE5"/>
    <w:rsid w:val="00DF5921"/>
    <w:rsid w:val="00E02A07"/>
    <w:rsid w:val="00E07D43"/>
    <w:rsid w:val="00E14B09"/>
    <w:rsid w:val="00E20C1A"/>
    <w:rsid w:val="00E30CC0"/>
    <w:rsid w:val="00E341AB"/>
    <w:rsid w:val="00E35424"/>
    <w:rsid w:val="00E42E49"/>
    <w:rsid w:val="00E514BA"/>
    <w:rsid w:val="00E537BD"/>
    <w:rsid w:val="00E62F4B"/>
    <w:rsid w:val="00E665AA"/>
    <w:rsid w:val="00E71767"/>
    <w:rsid w:val="00E755DD"/>
    <w:rsid w:val="00E97E98"/>
    <w:rsid w:val="00EA144D"/>
    <w:rsid w:val="00EA5573"/>
    <w:rsid w:val="00EB13BE"/>
    <w:rsid w:val="00EB19FE"/>
    <w:rsid w:val="00EC321E"/>
    <w:rsid w:val="00EC5044"/>
    <w:rsid w:val="00EC5465"/>
    <w:rsid w:val="00EC71C8"/>
    <w:rsid w:val="00ED4632"/>
    <w:rsid w:val="00ED4ED5"/>
    <w:rsid w:val="00EE227C"/>
    <w:rsid w:val="00EE23D0"/>
    <w:rsid w:val="00EE2EB7"/>
    <w:rsid w:val="00EF07DE"/>
    <w:rsid w:val="00EF769E"/>
    <w:rsid w:val="00F0180B"/>
    <w:rsid w:val="00F01AFA"/>
    <w:rsid w:val="00F02B42"/>
    <w:rsid w:val="00F06D38"/>
    <w:rsid w:val="00F12EAC"/>
    <w:rsid w:val="00F15F36"/>
    <w:rsid w:val="00F205D2"/>
    <w:rsid w:val="00F3260B"/>
    <w:rsid w:val="00F33417"/>
    <w:rsid w:val="00F37F07"/>
    <w:rsid w:val="00F404B8"/>
    <w:rsid w:val="00F40C5D"/>
    <w:rsid w:val="00F4364B"/>
    <w:rsid w:val="00F43A3B"/>
    <w:rsid w:val="00F4434E"/>
    <w:rsid w:val="00F50406"/>
    <w:rsid w:val="00F50811"/>
    <w:rsid w:val="00F621D2"/>
    <w:rsid w:val="00F63622"/>
    <w:rsid w:val="00F64AA5"/>
    <w:rsid w:val="00F71C23"/>
    <w:rsid w:val="00F74768"/>
    <w:rsid w:val="00F75D18"/>
    <w:rsid w:val="00F77F84"/>
    <w:rsid w:val="00F90969"/>
    <w:rsid w:val="00FA1647"/>
    <w:rsid w:val="00FA36D9"/>
    <w:rsid w:val="00FA4480"/>
    <w:rsid w:val="00FA4689"/>
    <w:rsid w:val="00FA50DE"/>
    <w:rsid w:val="00FB0F86"/>
    <w:rsid w:val="00FB3AB4"/>
    <w:rsid w:val="00FB587B"/>
    <w:rsid w:val="00FB6E72"/>
    <w:rsid w:val="00FC3D91"/>
    <w:rsid w:val="00FC4FC0"/>
    <w:rsid w:val="00FC5894"/>
    <w:rsid w:val="00FC7F8F"/>
    <w:rsid w:val="00FD20AF"/>
    <w:rsid w:val="00FE1731"/>
    <w:rsid w:val="00FE2F7C"/>
    <w:rsid w:val="00FE368B"/>
    <w:rsid w:val="00FE3B90"/>
    <w:rsid w:val="00FE5E7C"/>
    <w:rsid w:val="00FF3480"/>
    <w:rsid w:val="00FF348A"/>
    <w:rsid w:val="00FF44C3"/>
    <w:rsid w:val="00FF4ABE"/>
    <w:rsid w:val="00FF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04272"/>
  <w15:docId w15:val="{B8E7E3D6-CB10-4F3C-ABB4-AED8880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FB5"/>
  </w:style>
  <w:style w:type="paragraph" w:styleId="Heading3">
    <w:name w:val="heading 3"/>
    <w:basedOn w:val="Normal"/>
    <w:link w:val="Heading3Char"/>
    <w:uiPriority w:val="9"/>
    <w:qFormat/>
    <w:rsid w:val="00D15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664C"/>
  </w:style>
  <w:style w:type="paragraph" w:styleId="Footer">
    <w:name w:val="footer"/>
    <w:basedOn w:val="Normal"/>
    <w:link w:val="FooterChar"/>
    <w:uiPriority w:val="99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64C"/>
  </w:style>
  <w:style w:type="paragraph" w:styleId="BalloonText">
    <w:name w:val="Balloon Text"/>
    <w:basedOn w:val="Normal"/>
    <w:link w:val="BalloonTextChar"/>
    <w:uiPriority w:val="99"/>
    <w:semiHidden/>
    <w:unhideWhenUsed/>
    <w:rsid w:val="00966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4C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rsid w:val="00966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655161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rsid w:val="0040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400D92"/>
  </w:style>
  <w:style w:type="character" w:customStyle="1" w:styleId="shorttext">
    <w:name w:val="short_text"/>
    <w:basedOn w:val="DefaultParagraphFont"/>
    <w:rsid w:val="00400D92"/>
  </w:style>
  <w:style w:type="paragraph" w:styleId="ListParagraph">
    <w:name w:val="List Paragraph"/>
    <w:basedOn w:val="Normal"/>
    <w:uiPriority w:val="34"/>
    <w:qFormat/>
    <w:rsid w:val="00400D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FF3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F348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79508B"/>
  </w:style>
  <w:style w:type="character" w:customStyle="1" w:styleId="Heading3Char">
    <w:name w:val="Heading 3 Char"/>
    <w:basedOn w:val="DefaultParagraphFont"/>
    <w:link w:val="Heading3"/>
    <w:uiPriority w:val="9"/>
    <w:rsid w:val="00D151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51E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151E1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43A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372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0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e84205-1ba3-4e32-b733-60e642d94380" xsi:nil="true"/>
    <lcf76f155ced4ddcb4097134ff3c332f xmlns="e61802ac-f345-4e12-93e4-b9e18b1ce21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D9292E14727E5D4AA9BD38B4B05CA1B4" ma:contentTypeVersion="14" ma:contentTypeDescription="Tạo tài liệu mới." ma:contentTypeScope="" ma:versionID="e7b0a866fd9cf7813068ae9a2be9e338">
  <xsd:schema xmlns:xsd="http://www.w3.org/2001/XMLSchema" xmlns:xs="http://www.w3.org/2001/XMLSchema" xmlns:p="http://schemas.microsoft.com/office/2006/metadata/properties" xmlns:ns2="e61802ac-f345-4e12-93e4-b9e18b1ce215" xmlns:ns3="cbe84205-1ba3-4e32-b733-60e642d94380" targetNamespace="http://schemas.microsoft.com/office/2006/metadata/properties" ma:root="true" ma:fieldsID="b34a18786def5a68325bdc639d80b647" ns2:_="" ns3:_="">
    <xsd:import namespace="e61802ac-f345-4e12-93e4-b9e18b1ce215"/>
    <xsd:import namespace="cbe84205-1ba3-4e32-b733-60e642d94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1802ac-f345-4e12-93e4-b9e18b1ce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hẻ Hình ảnh" ma:readOnly="false" ma:fieldId="{5cf76f15-5ced-4ddc-b409-7134ff3c332f}" ma:taxonomyMulti="true" ma:sspId="07940458-fb42-4f58-935a-14f6cae333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e84205-1ba3-4e32-b733-60e642d9438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0b7f138-1069-436f-a22e-c9235633329b}" ma:internalName="TaxCatchAll" ma:showField="CatchAllData" ma:web="cbe84205-1ba3-4e32-b733-60e642d94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19F7A8-B970-4D6F-B41F-87DF7503AEE8}">
  <ds:schemaRefs>
    <ds:schemaRef ds:uri="http://schemas.microsoft.com/office/2006/metadata/properties"/>
    <ds:schemaRef ds:uri="http://schemas.microsoft.com/office/infopath/2007/PartnerControls"/>
    <ds:schemaRef ds:uri="cbe84205-1ba3-4e32-b733-60e642d94380"/>
    <ds:schemaRef ds:uri="e61802ac-f345-4e12-93e4-b9e18b1ce215"/>
  </ds:schemaRefs>
</ds:datastoreItem>
</file>

<file path=customXml/itemProps2.xml><?xml version="1.0" encoding="utf-8"?>
<ds:datastoreItem xmlns:ds="http://schemas.openxmlformats.org/officeDocument/2006/customXml" ds:itemID="{F0FB04B3-E984-4FFF-8141-7A5F9FF161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BF0FD8-06D1-4E52-B956-643497EEED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1802ac-f345-4e12-93e4-b9e18b1ce215"/>
    <ds:schemaRef ds:uri="cbe84205-1ba3-4e32-b733-60e642d94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459</Words>
  <Characters>2821</Characters>
  <Application>Microsoft Office Word</Application>
  <DocSecurity>0</DocSecurity>
  <Lines>115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Purple</Company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Phu Hien LE</cp:lastModifiedBy>
  <cp:revision>2</cp:revision>
  <cp:lastPrinted>2026-03-19T08:29:00Z</cp:lastPrinted>
  <dcterms:created xsi:type="dcterms:W3CDTF">2026-03-23T15:48:00Z</dcterms:created>
  <dcterms:modified xsi:type="dcterms:W3CDTF">2026-03-23T15:48:00Z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0x010100D9292E14727E5D4AA9BD38B4B05CA1B4</vt:lpwstr>
  </property>
  <property fmtid="{D5CDD505-2E9C-101B-9397-08002B2CF9AE}" pid="3" name="GrammarlyDocumentId">
    <vt:lpwstr>424cce7ceb8e6330508e71ad2ea71306e8f63eff108515d6f966cf0abb17f49d</vt:lpwstr>
  </property>
  <property fmtid="{D5CDD505-2E9C-101B-9397-08002B2CF9AE}" pid="4" name="MediaServiceImageTags">
    <vt:lpwstr/>
  </property>
</Properties>
</file>